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FE" w:rsidRPr="00964AFE" w:rsidRDefault="00964AFE" w:rsidP="00964AFE">
      <w:pPr>
        <w:spacing w:after="150" w:line="390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882222"/>
          <w:kern w:val="36"/>
          <w:sz w:val="24"/>
          <w:szCs w:val="24"/>
          <w:lang w:eastAsia="tr-TR"/>
        </w:rPr>
      </w:pPr>
      <w:r w:rsidRPr="00964AFE">
        <w:rPr>
          <w:rFonts w:ascii="Verdana" w:eastAsia="Times New Roman" w:hAnsi="Verdana" w:cs="Times New Roman"/>
          <w:b/>
          <w:bCs/>
          <w:color w:val="882222"/>
          <w:kern w:val="36"/>
          <w:sz w:val="24"/>
          <w:szCs w:val="24"/>
          <w:lang w:eastAsia="tr-TR"/>
        </w:rPr>
        <w:t>Kısa kısa, monolog örnekleri</w:t>
      </w:r>
    </w:p>
    <w:p w:rsidR="00964AFE" w:rsidRPr="00964AFE" w:rsidRDefault="00964AFE" w:rsidP="00964AFE">
      <w:pPr>
        <w:spacing w:after="0" w:line="240" w:lineRule="auto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tr-TR"/>
        </w:rPr>
      </w:pPr>
      <w:bookmarkStart w:id="0" w:name="_GoBack"/>
      <w:bookmarkEnd w:id="0"/>
    </w:p>
    <w:p w:rsidR="00964AFE" w:rsidRPr="00964AFE" w:rsidRDefault="00964AFE" w:rsidP="00964AFE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</w:pPr>
      <w:r w:rsidRPr="00964AFE">
        <w:rPr>
          <w:rFonts w:ascii="inherit" w:eastAsia="Times New Roman" w:hAnsi="inherit" w:cs="Times New Roman"/>
          <w:b/>
          <w:bCs/>
          <w:color w:val="555555"/>
          <w:sz w:val="18"/>
          <w:szCs w:val="18"/>
          <w:bdr w:val="none" w:sz="0" w:space="0" w:color="auto" w:frame="1"/>
          <w:lang w:eastAsia="tr-TR"/>
        </w:rPr>
        <w:t>Monolog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 kelimesi Fransızca kökenli bir kelimedir ve Monolog kelimesinin anlamı Türk Dil Kurumu (TDK) sözlüğünde aşağıdaki şekildedir;</w:t>
      </w:r>
    </w:p>
    <w:p w:rsidR="00964AFE" w:rsidRPr="00964AFE" w:rsidRDefault="00964AFE" w:rsidP="00964AFE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</w:pPr>
      <w:r w:rsidRPr="00964AFE">
        <w:rPr>
          <w:rFonts w:ascii="inherit" w:eastAsia="Times New Roman" w:hAnsi="inherit" w:cs="Times New Roman"/>
          <w:b/>
          <w:bCs/>
          <w:color w:val="555555"/>
          <w:sz w:val="18"/>
          <w:szCs w:val="18"/>
          <w:bdr w:val="none" w:sz="0" w:space="0" w:color="auto" w:frame="1"/>
          <w:lang w:eastAsia="tr-TR"/>
        </w:rPr>
        <w:t>1.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 isim, tiyatro. Bir oyunda, kişilerden birinin kendi kendine yaptığı konuşma.</w:t>
      </w:r>
    </w:p>
    <w:p w:rsidR="00964AFE" w:rsidRPr="00964AFE" w:rsidRDefault="00964AFE" w:rsidP="00964AFE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</w:pPr>
      <w:r w:rsidRPr="00964AFE">
        <w:rPr>
          <w:rFonts w:ascii="inherit" w:eastAsia="Times New Roman" w:hAnsi="inherit" w:cs="Times New Roman"/>
          <w:b/>
          <w:bCs/>
          <w:color w:val="555555"/>
          <w:sz w:val="18"/>
          <w:szCs w:val="18"/>
          <w:bdr w:val="none" w:sz="0" w:space="0" w:color="auto" w:frame="1"/>
          <w:lang w:eastAsia="tr-TR"/>
        </w:rPr>
        <w:t>2.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 xml:space="preserve"> tiyatro. </w:t>
      </w:r>
      <w:proofErr w:type="gramStart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Bir kişinin dinleyicilere anlattığı, genellikle güldüren olay.</w:t>
      </w:r>
      <w:proofErr w:type="gramEnd"/>
    </w:p>
    <w:p w:rsidR="00964AFE" w:rsidRPr="00964AFE" w:rsidRDefault="00964AFE" w:rsidP="00964AFE">
      <w:pPr>
        <w:spacing w:after="150" w:line="240" w:lineRule="auto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</w:pP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"Sünnet çocuklarını eğlendiren orta oyunu fasılları arasında tuhaf monologlar söyleyerek cemaati eğlendirir." – O. C. Kaygılı</w:t>
      </w:r>
    </w:p>
    <w:p w:rsidR="00964AFE" w:rsidRPr="00964AFE" w:rsidRDefault="00964AFE" w:rsidP="00964AFE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</w:pPr>
      <w:r w:rsidRPr="00964AFE">
        <w:rPr>
          <w:rFonts w:ascii="inherit" w:eastAsia="Times New Roman" w:hAnsi="inherit" w:cs="Times New Roman"/>
          <w:b/>
          <w:bCs/>
          <w:color w:val="555555"/>
          <w:sz w:val="18"/>
          <w:szCs w:val="18"/>
          <w:bdr w:val="none" w:sz="0" w:space="0" w:color="auto" w:frame="1"/>
          <w:lang w:eastAsia="tr-TR"/>
        </w:rPr>
        <w:t>3.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 Çevresindekilere fırsat vermeden bir kimsenin yaptığı konuşma.</w:t>
      </w:r>
    </w:p>
    <w:p w:rsidR="00964AFE" w:rsidRPr="00964AFE" w:rsidRDefault="00964AFE" w:rsidP="00964AFE">
      <w:pPr>
        <w:spacing w:after="75" w:line="36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005680"/>
          <w:sz w:val="23"/>
          <w:szCs w:val="23"/>
          <w:lang w:eastAsia="tr-TR"/>
        </w:rPr>
      </w:pPr>
      <w:r w:rsidRPr="00964AFE">
        <w:rPr>
          <w:rFonts w:ascii="inherit" w:eastAsia="Times New Roman" w:hAnsi="inherit" w:cs="Times New Roman"/>
          <w:b/>
          <w:bCs/>
          <w:color w:val="005680"/>
          <w:sz w:val="23"/>
          <w:szCs w:val="23"/>
          <w:lang w:eastAsia="tr-TR"/>
        </w:rPr>
        <w:t>Monolog Örnekleri</w:t>
      </w:r>
    </w:p>
    <w:p w:rsidR="00964AFE" w:rsidRPr="00964AFE" w:rsidRDefault="00964AFE" w:rsidP="00964AFE">
      <w:pPr>
        <w:spacing w:after="150" w:line="240" w:lineRule="auto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</w:pP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Bıktım bıktım vallahi bıktım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Bana küçük demelerinden bıktım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 xml:space="preserve">Birisi </w:t>
      </w:r>
      <w:proofErr w:type="spellStart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bişey</w:t>
      </w:r>
      <w:proofErr w:type="spellEnd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 xml:space="preserve"> soracak mı,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</w:r>
      <w:proofErr w:type="spellStart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Hişşşşt</w:t>
      </w:r>
      <w:proofErr w:type="spellEnd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 xml:space="preserve"> küçük buraya bak derler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Yaramazlık yaptım mı,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Büyüdün artık ayıp derler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 xml:space="preserve">Büyük </w:t>
      </w:r>
      <w:proofErr w:type="spellStart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müyüüüüüüüm</w:t>
      </w:r>
      <w:proofErr w:type="spellEnd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 xml:space="preserve">Küçük </w:t>
      </w:r>
      <w:proofErr w:type="spellStart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müyüüüüüüüm</w:t>
      </w:r>
      <w:proofErr w:type="spellEnd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Bunu anlamak için günlerce düşündüm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Sonunda buldum babamın yatak odasına gizlice girip giysilerini giydim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Şimdide bana küçük desinler de görelim bakalım</w:t>
      </w:r>
    </w:p>
    <w:p w:rsidR="00964AFE" w:rsidRPr="00964AFE" w:rsidRDefault="00964AFE" w:rsidP="00964AFE">
      <w:pPr>
        <w:spacing w:after="75" w:line="33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537424"/>
          <w:sz w:val="21"/>
          <w:szCs w:val="21"/>
          <w:lang w:eastAsia="tr-TR"/>
        </w:rPr>
      </w:pPr>
      <w:r w:rsidRPr="00964AFE">
        <w:rPr>
          <w:rFonts w:ascii="inherit" w:eastAsia="Times New Roman" w:hAnsi="inherit" w:cs="Times New Roman"/>
          <w:b/>
          <w:bCs/>
          <w:color w:val="537424"/>
          <w:sz w:val="21"/>
          <w:szCs w:val="21"/>
          <w:lang w:eastAsia="tr-TR"/>
        </w:rPr>
        <w:t>Düşündüm Bile</w:t>
      </w:r>
    </w:p>
    <w:p w:rsidR="00964AFE" w:rsidRPr="00964AFE" w:rsidRDefault="00964AFE" w:rsidP="00964AFE">
      <w:pPr>
        <w:spacing w:after="150" w:line="240" w:lineRule="auto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</w:pP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Büyüyünce ne mi olacağım?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-Bana sorulmadan benim adıma verilen kararları dinleyin önce.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</w:r>
      <w:proofErr w:type="gramStart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Dedem : Subay</w:t>
      </w:r>
      <w:proofErr w:type="gramEnd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 xml:space="preserve"> olacak sın diyor.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 xml:space="preserve">Ninem: Ne yapacaksın subaya olup </w:t>
      </w:r>
      <w:proofErr w:type="spellStart"/>
      <w:proofErr w:type="gramStart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da.Bizim</w:t>
      </w:r>
      <w:proofErr w:type="spellEnd"/>
      <w:proofErr w:type="gramEnd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 xml:space="preserve"> gibi oradan oraya gezeceksin. Mühendis ol evler yap. Beni de bu eski evden kurtar diyor.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</w:r>
      <w:proofErr w:type="spellStart"/>
      <w:proofErr w:type="gramStart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Teyzem,söze</w:t>
      </w:r>
      <w:proofErr w:type="spellEnd"/>
      <w:proofErr w:type="gramEnd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 xml:space="preserve"> doktor olacak benim oğlum diye başlıyor. Doktor olup teyzesini tedavi edecek diye bitiriyor.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Amcam, futbolcu olmamı istiyor.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Babam da sürekli zengin ol oğlum zengin ol diyor.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Anneme göre ise ya topçu, ya popçu olmalıymışım.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Asıl ben mi ne düşünüyorum?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 xml:space="preserve">Düşündüm bile öğretmen </w:t>
      </w:r>
      <w:proofErr w:type="spellStart"/>
      <w:proofErr w:type="gramStart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olacağım.Öğretmen</w:t>
      </w:r>
      <w:proofErr w:type="spellEnd"/>
      <w:proofErr w:type="gramEnd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 xml:space="preserve"> olup mutlu yaşayacağım.</w:t>
      </w:r>
    </w:p>
    <w:p w:rsidR="00964AFE" w:rsidRPr="00964AFE" w:rsidRDefault="00964AFE" w:rsidP="00964AFE">
      <w:pPr>
        <w:spacing w:after="75" w:line="33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537424"/>
          <w:sz w:val="21"/>
          <w:szCs w:val="21"/>
          <w:lang w:eastAsia="tr-TR"/>
        </w:rPr>
      </w:pPr>
      <w:r w:rsidRPr="00964AFE">
        <w:rPr>
          <w:rFonts w:ascii="inherit" w:eastAsia="Times New Roman" w:hAnsi="inherit" w:cs="Times New Roman"/>
          <w:b/>
          <w:bCs/>
          <w:color w:val="537424"/>
          <w:sz w:val="21"/>
          <w:szCs w:val="21"/>
          <w:lang w:eastAsia="tr-TR"/>
        </w:rPr>
        <w:t>SAVRUK</w:t>
      </w:r>
    </w:p>
    <w:p w:rsidR="00964AFE" w:rsidRPr="00964AFE" w:rsidRDefault="00964AFE" w:rsidP="00964AFE">
      <w:pPr>
        <w:spacing w:after="150" w:line="240" w:lineRule="auto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</w:pP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Beni izleyenlere merhaba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Şu halime bir bakın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Sonra bana hak verin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Bunları iyi kullanmam gerekiyormuş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Hele ayakkabılarım için neler demediler ki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Top oynamamalıymışım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Sebep eskirmiş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Ağaçlara tırmanmamalıymışım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Sebep Yırtılmasın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Harçlığımı biriktirmeliymişim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Sebep bitmesin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</w:r>
      <w:proofErr w:type="spellStart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Eeee</w:t>
      </w:r>
      <w:proofErr w:type="spellEnd"/>
      <w:proofErr w:type="gramStart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..</w:t>
      </w:r>
      <w:proofErr w:type="gramEnd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Bütün bunları zaten yapıyorum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</w:r>
      <w:proofErr w:type="spellStart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Yinede</w:t>
      </w:r>
      <w:proofErr w:type="spellEnd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 xml:space="preserve"> bana savruk diyorlar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Ama siz onlara aldırmayın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Haydi size iyi günler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</w:r>
      <w:proofErr w:type="spellStart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Hoşçakalın</w:t>
      </w:r>
      <w:proofErr w:type="spellEnd"/>
    </w:p>
    <w:p w:rsidR="00964AFE" w:rsidRPr="00964AFE" w:rsidRDefault="00964AFE" w:rsidP="00964AFE">
      <w:pPr>
        <w:spacing w:after="75" w:line="33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537424"/>
          <w:sz w:val="21"/>
          <w:szCs w:val="21"/>
          <w:lang w:eastAsia="tr-TR"/>
        </w:rPr>
      </w:pPr>
      <w:r w:rsidRPr="00964AFE">
        <w:rPr>
          <w:rFonts w:ascii="inherit" w:eastAsia="Times New Roman" w:hAnsi="inherit" w:cs="Times New Roman"/>
          <w:b/>
          <w:bCs/>
          <w:color w:val="537424"/>
          <w:sz w:val="21"/>
          <w:szCs w:val="21"/>
          <w:lang w:eastAsia="tr-TR"/>
        </w:rPr>
        <w:t>MERDİVEN</w:t>
      </w:r>
    </w:p>
    <w:p w:rsidR="00964AFE" w:rsidRPr="00964AFE" w:rsidRDefault="00964AFE" w:rsidP="00964AFE">
      <w:pPr>
        <w:spacing w:after="150" w:line="240" w:lineRule="auto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</w:pP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Bu sabah erken erken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Haylazca koşa koşa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Merdivenden inerken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Ayağım gitti boşa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Pat diye düştüm yere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 xml:space="preserve">Ağladım avaz </w:t>
      </w:r>
      <w:proofErr w:type="spellStart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avaz</w:t>
      </w:r>
      <w:proofErr w:type="spellEnd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Başım kolum sarıldı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Annem babam darıldı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lastRenderedPageBreak/>
        <w:t>Şu halime bir bakın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Koşmayın sizde sakın.</w:t>
      </w:r>
    </w:p>
    <w:p w:rsidR="00964AFE" w:rsidRPr="00964AFE" w:rsidRDefault="00964AFE" w:rsidP="00964AFE">
      <w:pPr>
        <w:spacing w:after="75" w:line="33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537424"/>
          <w:sz w:val="21"/>
          <w:szCs w:val="21"/>
          <w:lang w:eastAsia="tr-TR"/>
        </w:rPr>
      </w:pPr>
      <w:r w:rsidRPr="00964AFE">
        <w:rPr>
          <w:rFonts w:ascii="inherit" w:eastAsia="Times New Roman" w:hAnsi="inherit" w:cs="Times New Roman"/>
          <w:b/>
          <w:bCs/>
          <w:color w:val="537424"/>
          <w:sz w:val="21"/>
          <w:szCs w:val="21"/>
          <w:lang w:eastAsia="tr-TR"/>
        </w:rPr>
        <w:t>HAPŞU</w:t>
      </w:r>
    </w:p>
    <w:p w:rsidR="00964AFE" w:rsidRPr="00964AFE" w:rsidRDefault="00964AFE" w:rsidP="00964AFE">
      <w:pPr>
        <w:spacing w:after="150" w:line="240" w:lineRule="auto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</w:pP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 xml:space="preserve">Geçenlerde yağmur yağmıştı </w:t>
      </w:r>
      <w:proofErr w:type="spellStart"/>
      <w:proofErr w:type="gramStart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ya.İşte</w:t>
      </w:r>
      <w:proofErr w:type="spellEnd"/>
      <w:proofErr w:type="gramEnd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 xml:space="preserve"> o gün okula erken </w:t>
      </w:r>
      <w:proofErr w:type="spellStart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gelmiştim.Birde</w:t>
      </w:r>
      <w:proofErr w:type="spellEnd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 xml:space="preserve"> ne </w:t>
      </w:r>
      <w:proofErr w:type="spellStart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göreyim.Çatı</w:t>
      </w:r>
      <w:proofErr w:type="spellEnd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 xml:space="preserve"> akmıyor mu?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Hemen çatıya çıktım. Kırk kırık kiremidin kırkının da yerine kırk kırmızı kırılmamış kiremit koydum.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 xml:space="preserve">Derken ayağım kaydı yağmur sularına </w:t>
      </w:r>
      <w:proofErr w:type="spellStart"/>
      <w:proofErr w:type="gramStart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kapıldım.Yağmur</w:t>
      </w:r>
      <w:proofErr w:type="spellEnd"/>
      <w:proofErr w:type="gramEnd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 xml:space="preserve"> oluğundan aşağı </w:t>
      </w:r>
      <w:proofErr w:type="spellStart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aktım.Sokaklardan</w:t>
      </w:r>
      <w:proofErr w:type="spellEnd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 xml:space="preserve"> akarak </w:t>
      </w:r>
      <w:proofErr w:type="spellStart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geçtim.Kendimi</w:t>
      </w:r>
      <w:proofErr w:type="spellEnd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 xml:space="preserve"> temiz bir denizde buldum.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 xml:space="preserve">Kırmızı bir balığın karnında kırk gün ateş yaktım </w:t>
      </w:r>
      <w:proofErr w:type="spellStart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yinede</w:t>
      </w:r>
      <w:proofErr w:type="spellEnd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 xml:space="preserve"> zor kurudum.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 xml:space="preserve">Derken </w:t>
      </w:r>
      <w:proofErr w:type="spellStart"/>
      <w:proofErr w:type="gramStart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efendim,balığı</w:t>
      </w:r>
      <w:proofErr w:type="spellEnd"/>
      <w:proofErr w:type="gramEnd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 xml:space="preserve"> öksürük </w:t>
      </w:r>
      <w:proofErr w:type="spellStart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tuttu.Onu</w:t>
      </w:r>
      <w:proofErr w:type="spellEnd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 xml:space="preserve"> bir başka balık </w:t>
      </w:r>
      <w:proofErr w:type="spellStart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yuttu.Balıkçılarda</w:t>
      </w:r>
      <w:proofErr w:type="spellEnd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 xml:space="preserve"> onu </w:t>
      </w:r>
      <w:proofErr w:type="spellStart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tuttu.Beni</w:t>
      </w:r>
      <w:proofErr w:type="spellEnd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 xml:space="preserve"> de hapşırık tuttu.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Hapşu diye hapşırdım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Hapşırığıma uyandım.</w:t>
      </w:r>
    </w:p>
    <w:p w:rsidR="00964AFE" w:rsidRPr="00964AFE" w:rsidRDefault="00964AFE" w:rsidP="00964AFE">
      <w:pPr>
        <w:spacing w:after="75" w:line="33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537424"/>
          <w:sz w:val="21"/>
          <w:szCs w:val="21"/>
          <w:lang w:eastAsia="tr-TR"/>
        </w:rPr>
      </w:pPr>
      <w:r w:rsidRPr="00964AFE">
        <w:rPr>
          <w:rFonts w:ascii="inherit" w:eastAsia="Times New Roman" w:hAnsi="inherit" w:cs="Times New Roman"/>
          <w:b/>
          <w:bCs/>
          <w:color w:val="537424"/>
          <w:sz w:val="21"/>
          <w:szCs w:val="21"/>
          <w:lang w:eastAsia="tr-TR"/>
        </w:rPr>
        <w:t>Obur</w:t>
      </w:r>
    </w:p>
    <w:p w:rsidR="00964AFE" w:rsidRPr="00964AFE" w:rsidRDefault="00964AFE" w:rsidP="00964AFE">
      <w:pPr>
        <w:spacing w:after="150" w:line="240" w:lineRule="auto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</w:pP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 xml:space="preserve">Bana obur diyorlar. </w:t>
      </w:r>
      <w:proofErr w:type="spellStart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Tuaf</w:t>
      </w:r>
      <w:proofErr w:type="spellEnd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 xml:space="preserve"> şey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İnsan yemeyi, içmeyi severse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Obur mu olur muş efendim?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Geçen gün bahçede oynuyordum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Hava da çok güzeldi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Bir güzel koku bahçeye yayıldı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Usulcacık mutfağa uzandım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 xml:space="preserve">Baktım annem harıl </w:t>
      </w:r>
      <w:proofErr w:type="spellStart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t>harıl</w:t>
      </w:r>
      <w:proofErr w:type="spellEnd"/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Bir şeyler hazırlıyor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Yavaşça bir tabak aldım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Aman ne nefis ayva reçeli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Bir tabak bir tabak bir tabak daha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Derken tencere boşaldı</w:t>
      </w:r>
      <w:r w:rsidRPr="00964AFE">
        <w:rPr>
          <w:rFonts w:ascii="inherit" w:eastAsia="Times New Roman" w:hAnsi="inherit" w:cs="Times New Roman"/>
          <w:color w:val="555555"/>
          <w:sz w:val="18"/>
          <w:szCs w:val="18"/>
          <w:lang w:eastAsia="tr-TR"/>
        </w:rPr>
        <w:br/>
        <w:t>Şimdi siz söyleyin ben obur muyum?</w:t>
      </w:r>
    </w:p>
    <w:p w:rsidR="00F33B1A" w:rsidRDefault="00F33B1A"/>
    <w:sectPr w:rsidR="00F33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11"/>
    <w:rsid w:val="00964AFE"/>
    <w:rsid w:val="00E85C11"/>
    <w:rsid w:val="00F3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64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964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964A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64AF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64AF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964AF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6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64AF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64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964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964A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64AF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64AF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964AF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6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64AF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Monolog Örnekleri</dc:title>
  <dc:creator>mehmet genç</dc:creator>
  <cp:keywords>monolog</cp:keywords>
  <cp:lastModifiedBy>mehmet genç</cp:lastModifiedBy>
  <cp:revision>2</cp:revision>
  <dcterms:created xsi:type="dcterms:W3CDTF">2018-05-08T08:21:00Z</dcterms:created>
  <dcterms:modified xsi:type="dcterms:W3CDTF">2018-05-08T08:21:00Z</dcterms:modified>
</cp:coreProperties>
</file>